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ГЛАВА МУНИЦИПАЛЬНОГО ОБРАЗОВАНИЯ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«КОЛГУЕВСКИЙ СЕЛЬСОВЕТ» НЕНЕЦКОГО АВТОНОМНОГО ОКРУГА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</w:p>
    <w:p w:rsidR="00CA1041" w:rsidRPr="005A1DEF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Pr="007C446A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Default="00CA1041" w:rsidP="00CA104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CA1041" w:rsidRPr="005767C7" w:rsidRDefault="00CA1041" w:rsidP="00CA1041">
      <w:pPr>
        <w:pStyle w:val="a3"/>
        <w:spacing w:line="276" w:lineRule="auto"/>
        <w:ind w:left="0"/>
        <w:jc w:val="center"/>
        <w:rPr>
          <w:b/>
        </w:rPr>
      </w:pPr>
    </w:p>
    <w:p w:rsidR="00CA1041" w:rsidRPr="005767C7" w:rsidRDefault="00CA1041" w:rsidP="00CA1041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21.04.2015 г. № 26-п</w:t>
      </w:r>
    </w:p>
    <w:p w:rsidR="00CA1041" w:rsidRPr="005A1DEF" w:rsidRDefault="00CA1041" w:rsidP="00CA1041">
      <w:pPr>
        <w:pStyle w:val="a3"/>
        <w:spacing w:line="276" w:lineRule="auto"/>
        <w:ind w:left="0"/>
        <w:rPr>
          <w:sz w:val="22"/>
          <w:szCs w:val="22"/>
        </w:rPr>
      </w:pPr>
      <w:r w:rsidRPr="005A1DEF">
        <w:rPr>
          <w:sz w:val="22"/>
          <w:szCs w:val="22"/>
        </w:rPr>
        <w:t>п. Бугрино Ненецкий автономный округ</w:t>
      </w:r>
    </w:p>
    <w:p w:rsidR="00CA1041" w:rsidRDefault="00CA1041" w:rsidP="00CA1041">
      <w:pPr>
        <w:pStyle w:val="a3"/>
        <w:spacing w:line="276" w:lineRule="auto"/>
        <w:ind w:left="0"/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«О запрете выхода и выезда на лед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на территории муниципального образования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«Колгуевский сельсовет» Ненецкого автономного округа»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jc w:val="both"/>
      </w:pPr>
      <w: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С 21 апреля 2015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округа;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До 28 апреля 2015 года установить запрещающие и информационные знаки;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 возложить на специалиста общего отдела Соболеву М. В.;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подписания и подлежит официальному опубликованию (обнародованию) на сайте муниципального образования «Колгуевский сельсовет» Ненецкого автономного округа.</w:t>
      </w:r>
    </w:p>
    <w:p w:rsidR="00CA1041" w:rsidRDefault="00CA1041" w:rsidP="00CA1041">
      <w:pPr>
        <w:pStyle w:val="a3"/>
        <w:spacing w:line="276" w:lineRule="auto"/>
        <w:jc w:val="both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  <w:r>
        <w:t>Глава МО «Колгуевский сельсовет» НАО                                            А. Ф. Ледкова</w:t>
      </w: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72084D" w:rsidRDefault="00CA1041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7A41"/>
    <w:multiLevelType w:val="hybridMultilevel"/>
    <w:tmpl w:val="6FA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5"/>
    <w:rsid w:val="00416D42"/>
    <w:rsid w:val="009C20D5"/>
    <w:rsid w:val="00C73655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DDD9-2BC5-40E1-B335-53E8EE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2015-04-24T11:02:00Z</dcterms:created>
  <dcterms:modified xsi:type="dcterms:W3CDTF">2015-04-24T11:02:00Z</dcterms:modified>
</cp:coreProperties>
</file>