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A5100">
        <w:rPr>
          <w:rFonts w:ascii="Times New Roman" w:hAnsi="Times New Roman"/>
          <w:b/>
        </w:rPr>
        <w:t>АДМИНИСТРАЦИЯ</w:t>
      </w:r>
    </w:p>
    <w:p w:rsidR="00DD5BFD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A5100">
        <w:rPr>
          <w:rFonts w:ascii="Times New Roman" w:hAnsi="Times New Roman"/>
          <w:b/>
        </w:rPr>
        <w:t>МУНИЦИПАЛЬНОГО ОБРАЗОВАНИЯ</w:t>
      </w: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A5100">
        <w:rPr>
          <w:rFonts w:ascii="Times New Roman" w:hAnsi="Times New Roman"/>
          <w:b/>
        </w:rPr>
        <w:t>«КОЛГУЕВСКИЙ СЕЛЬСОВЕТ»</w:t>
      </w: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A5100">
        <w:rPr>
          <w:rFonts w:ascii="Times New Roman" w:hAnsi="Times New Roman"/>
          <w:b/>
        </w:rPr>
        <w:t>НЕНЕЦКОГО АВТОНОМНОГО ОКРУГА</w:t>
      </w: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100">
        <w:rPr>
          <w:rFonts w:ascii="Times New Roman" w:hAnsi="Times New Roman"/>
          <w:b/>
          <w:sz w:val="28"/>
          <w:szCs w:val="28"/>
        </w:rPr>
        <w:t>ПОСТАНОВЛЕНИЕ</w:t>
      </w: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5A5100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06.08.2012</w:t>
      </w:r>
      <w:r w:rsidRPr="005A5100">
        <w:rPr>
          <w:rFonts w:ascii="Times New Roman" w:hAnsi="Times New Roman"/>
          <w:u w:val="single"/>
        </w:rPr>
        <w:t xml:space="preserve"> №</w:t>
      </w:r>
      <w:r>
        <w:rPr>
          <w:rFonts w:ascii="Times New Roman" w:hAnsi="Times New Roman"/>
          <w:u w:val="single"/>
        </w:rPr>
        <w:t xml:space="preserve"> 31-п</w:t>
      </w:r>
      <w:r w:rsidRPr="005A5100">
        <w:rPr>
          <w:rFonts w:ascii="Times New Roman" w:hAnsi="Times New Roman"/>
          <w:u w:val="single"/>
        </w:rPr>
        <w:t xml:space="preserve">      </w:t>
      </w: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A5100">
        <w:rPr>
          <w:rFonts w:ascii="Times New Roman" w:hAnsi="Times New Roman"/>
          <w:sz w:val="16"/>
          <w:szCs w:val="16"/>
        </w:rPr>
        <w:t xml:space="preserve">поселок </w:t>
      </w:r>
      <w:proofErr w:type="spellStart"/>
      <w:r w:rsidRPr="005A5100">
        <w:rPr>
          <w:rFonts w:ascii="Times New Roman" w:hAnsi="Times New Roman"/>
          <w:sz w:val="16"/>
          <w:szCs w:val="16"/>
        </w:rPr>
        <w:t>Бугрино</w:t>
      </w:r>
      <w:proofErr w:type="spellEnd"/>
      <w:r w:rsidRPr="005A5100">
        <w:rPr>
          <w:rFonts w:ascii="Times New Roman" w:hAnsi="Times New Roman"/>
          <w:sz w:val="16"/>
          <w:szCs w:val="16"/>
        </w:rPr>
        <w:t>, Ненецкий автономный округ</w:t>
      </w:r>
    </w:p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DD5BFD" w:rsidRPr="006A700D" w:rsidTr="00BE3393">
        <w:trPr>
          <w:trHeight w:val="516"/>
        </w:trPr>
        <w:tc>
          <w:tcPr>
            <w:tcW w:w="3936" w:type="dxa"/>
            <w:shd w:val="clear" w:color="auto" w:fill="auto"/>
          </w:tcPr>
          <w:p w:rsidR="00DD5BFD" w:rsidRPr="006A700D" w:rsidRDefault="00DD5BFD" w:rsidP="00BE3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61B">
              <w:rPr>
                <w:rFonts w:ascii="Times New Roman" w:hAnsi="Times New Roman"/>
              </w:rPr>
      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«Колгуевский сельсовет» НАО</w:t>
            </w:r>
          </w:p>
        </w:tc>
      </w:tr>
    </w:tbl>
    <w:p w:rsidR="00DD5BFD" w:rsidRPr="005A5100" w:rsidRDefault="00DD5BFD" w:rsidP="00DD5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    </w:t>
      </w:r>
      <w:proofErr w:type="gramStart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Федерации», Федеральным законом Российской Федерации от 06.03.2006г. №35-ФЗ «О противодействии терроризму», Федеральным законом Российской Федерации от 25.07.2002г. № 114-ФЗ «О противодействии экстремистской деятельности», Указом Президента Российской Федерации от 15.02.2006г. № 116 «О мерах по противодействию терроризму», Уставом муниципального образования «Колгуевский</w:t>
      </w:r>
      <w:proofErr w:type="gramEnd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сельсовет» НАО</w:t>
      </w:r>
      <w:r>
        <w:rPr>
          <w:rFonts w:ascii="Times New Roman" w:eastAsia="Arial Unicode MS" w:hAnsi="Times New Roman"/>
          <w:sz w:val="26"/>
          <w:szCs w:val="26"/>
          <w:lang w:eastAsia="ar-SA"/>
        </w:rPr>
        <w:t>,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Arial Unicode MS" w:hAnsi="Times New Roman"/>
          <w:sz w:val="26"/>
          <w:szCs w:val="26"/>
          <w:lang w:eastAsia="ar-SA"/>
        </w:rPr>
        <w:t xml:space="preserve">Администрация 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муниципального образования «Колгуевский сельсовет» НАО </w:t>
      </w:r>
    </w:p>
    <w:p w:rsidR="00DD5BFD" w:rsidRPr="00930FA3" w:rsidRDefault="00DD5BFD" w:rsidP="00DD5BFD">
      <w:pPr>
        <w:widowControl w:val="0"/>
        <w:tabs>
          <w:tab w:val="center" w:pos="454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sz w:val="26"/>
          <w:szCs w:val="26"/>
          <w:lang w:eastAsia="ar-SA"/>
        </w:rPr>
        <w:t>ПОСТАНОВЛЯЕТ: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ab/>
      </w:r>
    </w:p>
    <w:p w:rsidR="00DD5BFD" w:rsidRPr="00930FA3" w:rsidRDefault="00DD5BFD" w:rsidP="00DD5BF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Утвердить прилагаемое Положение об участии в профилактике терроризма и экстремизма, а также минимизации </w:t>
      </w:r>
      <w:proofErr w:type="gramStart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и(</w:t>
      </w:r>
      <w:proofErr w:type="gramEnd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или) ликвидации последствий проявления терроризма и экстремизма на территории муниципального образования «Колгуевский сельсовет» НАО.</w:t>
      </w:r>
    </w:p>
    <w:p w:rsidR="00DD5BFD" w:rsidRPr="00930FA3" w:rsidRDefault="00DD5BFD" w:rsidP="00DD5BF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Настоящее решение вступает в силу после его официального обнародования в установленном законом порядке.</w:t>
      </w:r>
    </w:p>
    <w:p w:rsidR="00DD5BFD" w:rsidRPr="00930FA3" w:rsidRDefault="00DD5BFD" w:rsidP="00DD5BF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proofErr w:type="gramStart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Контроль за</w:t>
      </w:r>
      <w:proofErr w:type="gramEnd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исполнением настоящего </w:t>
      </w:r>
      <w:r>
        <w:rPr>
          <w:rFonts w:ascii="Times New Roman" w:eastAsia="Arial Unicode MS" w:hAnsi="Times New Roman"/>
          <w:sz w:val="26"/>
          <w:szCs w:val="26"/>
          <w:lang w:eastAsia="ar-SA"/>
        </w:rPr>
        <w:t xml:space="preserve">Постановления 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возложить на </w:t>
      </w:r>
      <w:r>
        <w:rPr>
          <w:rFonts w:ascii="Times New Roman" w:eastAsia="Arial Unicode MS" w:hAnsi="Times New Roman"/>
          <w:sz w:val="26"/>
          <w:szCs w:val="26"/>
          <w:lang w:eastAsia="ar-SA"/>
        </w:rPr>
        <w:t>Ведущего специалиста Общего отдела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муниципального образования «Колгуевский сельсовет» НАО</w:t>
      </w:r>
      <w:r>
        <w:rPr>
          <w:rFonts w:ascii="Times New Roman" w:eastAsia="Arial Unicode MS" w:hAnsi="Times New Roman"/>
          <w:sz w:val="26"/>
          <w:szCs w:val="26"/>
          <w:lang w:eastAsia="ar-SA"/>
        </w:rPr>
        <w:t xml:space="preserve"> Мамедова К.К.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Глава муниципального образования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«Колгуевский сельсовет» НАО</w:t>
      </w:r>
      <w:r>
        <w:rPr>
          <w:rFonts w:ascii="Times New Roman" w:eastAsia="Arial Unicode MS" w:hAnsi="Times New Roman"/>
          <w:sz w:val="26"/>
          <w:szCs w:val="26"/>
          <w:lang w:eastAsia="ar-SA"/>
        </w:rPr>
        <w:t xml:space="preserve">                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                                             Н.Я. Майков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lastRenderedPageBreak/>
        <w:t>ПОЛОЖЕНИЕ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Об участии в профилактике терроризма и экстремизма, а также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минимизации и</w:t>
      </w:r>
      <w:r w:rsidRPr="0077242A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 </w:t>
      </w: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(или) ликвидации последствий проявления терроризма и экстремизма на территории муниципального образования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«Колгуевский сельсовет» НАО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1.Общее положение.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proofErr w:type="gramStart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1.1.Настоящее Положение разработано в соответствии с требованиями Федерального закона Российской Федерации от 06.10.2003г. « 131-ФЗ «Об общих принципах организации местного самоуправления в Российской Федерации», Федерального закона Российской Федерации от 06.03.2006г. № 35-ФЗ «О противодействии терроризму», Федерального закона Российской Федерации от 25.07.2002г. №114-ФЗ «О противодействии экстремистской деятельности», Указом Президента Российской Федерации от 15.02.2006г. №116 «О мерах по противодействию</w:t>
      </w:r>
      <w:proofErr w:type="gramEnd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 терроризму», Уставом муниципального образования «Колгуевский сельсовет» НАО, и определяет цели, задачи и полномочия органов местного самоуправления муниципального образования «Колгуевский сельсовет» НАО при участии в деятельности по профилактике терроризма и экстремизма, а также в минимизации </w:t>
      </w:r>
      <w:proofErr w:type="gramStart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и(</w:t>
      </w:r>
      <w:proofErr w:type="gramEnd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или) ликвидации последствий проявлений терроризма и экстремизма на территории муниципального образования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proofErr w:type="gramStart"/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1.2.Осуществление вопросов местного значения по участию в профилактике терроризма и экстремизма на территории муниципального образования «Колгуевский сельсовет» НАО находится в ведении местной администрации муниципального образования (далее по тексту - «Администрация».</w:t>
      </w:r>
      <w:proofErr w:type="gramEnd"/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1.3.При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законами, нормативными правовыми актами Ненецкого автономного округа, законами, Уставом муниципального образования «Колгуевский сельсовет» НАО, решениями Совета депутатов муниципального образования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1.4.Жители муниципального образования «Колгуевский сельсовет» НАО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 xml:space="preserve">2.Цели и задачи органов местного самоуправления 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муниципального образования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2.1.Основными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2.1.1.Противодействие терроризму и экстремизму, а также защита жизни граждан, проживающих на территории муниципального образования «Колгуевский 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lastRenderedPageBreak/>
        <w:t>сельсовет» НАО от террористических и экстремистских актов.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2.1.2.Уменьшение проявлений экстремизма и негативного отношения к лицам других национальностей и религиозных конфессий.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2.1.3.Формирование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2.1.4.Формирование толерантности и межэтнической культуры в молодежной среде, профилактика агрессивного поведения.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2.2.Для достижения указанных целей необходимо решение следующих задач: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2.2.1.Информирование населения муниципального образования по вопросам противодействия терроризму и экстремизму.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2.2.2.Содеяствие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2.2.3.Пропаганда толерантного поведения к людям других национальностей и религиозных конфессий.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2.2.4.Воспитательная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2.2.5.Недопущение наличия элементов экстремистской направленности на объектах городской инфраструктуры.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3.Основные направления участия органов местного самосознания в профилактике терроризма и экстремизма на территории муниципального образования.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3.1.Проведение работы по следующим направлениям: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3.1.1.Организация и проведение тематических занятий со школьниками, направленных на гармонизацию межэтнических и межкультурных отношений, профилактику проявления ксенофобии и укрепление толерантности (конкурс социальной рекламы, лекции, вечера вопросов и ответов, консультации, показ учебных фильмов и т.д.).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3.1.2.Организация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 «Колгуевский сельсовет» НАО, их традиций и этнических ценностей.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3.1.3.Оборудование информационных уличных стендов и размещение на них информации для населения муниципального образование по вопросам противодействия терроризму и экстремизму.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3.1.4.Организация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3.1.5.Приобретение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 экстремистской направленности в целях укрепления толерантности, формирования уважительного отношения населения 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lastRenderedPageBreak/>
        <w:t>муниципального образования к культуре и традициям народов, населяющих муниципальное образование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3.1.6.Проведение разъяснительной работы с молодежью в форме бесед, семинаров.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3.1.7.Разъяснение населению муниципального образования 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3.1.8.Проверка объектов муниципальной собственности на предмет наличия элементов экстремистской направленности.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  <w:t>4.Компетенция органов местного самоуправления муниципального образования «Колгуевский сельсовет» НАО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ar-SA"/>
        </w:rPr>
      </w:pP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4.1.Совет депутатов муниципального образования «Колгуевский сельсовет» НАО: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4.1.1.Принимает решения по вопросам участия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4.1.2.Изучает общественное мнение, политические, социально-экономические и иные процессы на территории муниципального образования «Колгуевский сельсовет» НАО, оказывающие влияние на ситуацию в области противодействия терроризму и экстремизму.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4.1.3.Предусматривает ежегодно при утверждении бюджета муниципального образования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«Колгуевский сельсовет» НАО (далее по тексту - «Программа»).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4.1.4.Ведет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4.1.5.Принимает решение об участии в деятельности межведомственной антитеррористической комиссии при Администрации МО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4.2.Администрация: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4.2.1.Запрашивает и получает от исполнительных органов государственной власти Ненецкого автономного округа и иных организаций информацию, документы и материалы, необходимые для реализации мероприятий Программы.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4.2.2.Осуществляет профилактическую работу во взаимодействии с иными исполнительными органами государственной власти Ненецкого автономного округа, иными организациями, общественными объединениями, жителями муниципального образования.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4.2.3.Создает рабочую группу для формирования программы.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4.2.4.Готовит предложения в программу.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4.2.5.Реализует программу.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 xml:space="preserve">4.2.6.Предусматривает ежегодно при подготовке проекта бюджета муниципального образования расходы для реализации долгосрочной целевой программы мероприятий по профилактике терроризма и экстремизма, а также минимизации и </w:t>
      </w: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lastRenderedPageBreak/>
        <w:t>(или) ликвидации последствий проявления терроризма и экстремизма на территории муниципального образования «Колгуевский сельсовет» НАО.</w:t>
      </w:r>
    </w:p>
    <w:p w:rsidR="00DD5BFD" w:rsidRPr="00930FA3" w:rsidRDefault="00DD5BFD" w:rsidP="00DD5B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ar-SA"/>
        </w:rPr>
      </w:pPr>
      <w:r w:rsidRPr="00930FA3">
        <w:rPr>
          <w:rFonts w:ascii="Times New Roman" w:eastAsia="Arial Unicode MS" w:hAnsi="Times New Roman"/>
          <w:sz w:val="26"/>
          <w:szCs w:val="26"/>
          <w:lang w:eastAsia="ar-SA"/>
        </w:rPr>
        <w:t>4.2.7.Ежегодно представляет Совету депутатов муниципального образования «Колгуевский сельсовет» НАО информацию о выполнении целевых и ведомственных программ в рамках ежегодного отчета о деятельности Администрации.</w:t>
      </w:r>
    </w:p>
    <w:p w:rsidR="007F4154" w:rsidRDefault="007F4154">
      <w:bookmarkStart w:id="0" w:name="_GoBack"/>
      <w:bookmarkEnd w:id="0"/>
    </w:p>
    <w:sectPr w:rsidR="007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7A2FA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FD"/>
    <w:rsid w:val="007F4154"/>
    <w:rsid w:val="00D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2016-02-26T11:11:00Z</dcterms:created>
  <dcterms:modified xsi:type="dcterms:W3CDTF">2016-02-26T11:11:00Z</dcterms:modified>
</cp:coreProperties>
</file>